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691" w:rsidRDefault="004C7C9A">
      <w:r>
        <w:t>В системе учитель проводит ежегодное мероприятие, посвящённое Дню Защитников Отечества</w:t>
      </w:r>
      <w:r w:rsidR="00EC7519">
        <w:t>.</w:t>
      </w:r>
    </w:p>
    <w:p w:rsidR="00EC7519" w:rsidRDefault="00EC7519">
      <w:r>
        <w:t>В соревнованиях участвуют юноши старших классов.</w:t>
      </w:r>
    </w:p>
    <w:p w:rsidR="00E76691" w:rsidRDefault="00E76691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1\Documents\Мои документы со старого компьютера\Директор\Анализы\2013 - 2014\Фото А ну ка парни 2014 год\_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Мои документы со старого компьютера\Директор\Анализы\2013 - 2014\Фото А ну ка парни 2014 год\_MG_0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691" w:rsidRDefault="00E76691"/>
    <w:p w:rsidR="00E76691" w:rsidRDefault="00E76691"/>
    <w:p w:rsidR="00E76691" w:rsidRDefault="00E76691">
      <w:r>
        <w:rPr>
          <w:noProof/>
          <w:lang w:eastAsia="ru-RU"/>
        </w:rPr>
        <w:drawing>
          <wp:inline distT="0" distB="0" distL="0" distR="0">
            <wp:extent cx="5940425" cy="3958374"/>
            <wp:effectExtent l="19050" t="0" r="3175" b="0"/>
            <wp:docPr id="5" name="Рисунок 5" descr="C:\Users\1\Documents\Мои документы со старого компьютера\Директор\Анализы\2013 - 2014\Фото А ну ка парни 2014 год\_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Мои документы со старого компьютера\Директор\Анализы\2013 - 2014\Фото А ну ка парни 2014 год\_MG_0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691" w:rsidRDefault="00E76691"/>
    <w:p w:rsidR="00E76691" w:rsidRDefault="00E76691">
      <w:r>
        <w:rPr>
          <w:noProof/>
          <w:lang w:eastAsia="ru-RU"/>
        </w:rPr>
        <w:lastRenderedPageBreak/>
        <w:drawing>
          <wp:inline distT="0" distB="0" distL="0" distR="0">
            <wp:extent cx="5940425" cy="3958374"/>
            <wp:effectExtent l="19050" t="0" r="3175" b="0"/>
            <wp:docPr id="6" name="Рисунок 6" descr="C:\Users\1\Documents\Мои документы со старого компьютера\Директор\Анализы\2013 - 2014\Фото А ну ка парни 2014 год\_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Мои документы со старого компьютера\Директор\Анализы\2013 - 2014\Фото А ну ка парни 2014 год\_MG_0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691" w:rsidRDefault="00E76691"/>
    <w:p w:rsidR="00E76691" w:rsidRDefault="00E76691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7" descr="C:\Users\1\Documents\Мои документы со старого компьютера\Директор\Анализы\2013 - 2014\Фото А ну ка парни 2014 год\_MG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Мои документы со старого компьютера\Директор\Анализы\2013 - 2014\Фото А ну ка парни 2014 год\_MG_0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691" w:rsidRDefault="00E76691"/>
    <w:p w:rsidR="00E76691" w:rsidRDefault="00E76691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8" name="Рисунок 8" descr="C:\Users\1\Documents\Мои документы со старого компьютера\Директор\Анализы\2013 - 2014\Фото А ну ка парни 2014 год\_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Мои документы со старого компьютера\Директор\Анализы\2013 - 2014\Фото А ну ка парни 2014 год\_MG_0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691" w:rsidRDefault="00E76691"/>
    <w:p w:rsidR="00E76691" w:rsidRDefault="00E76691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9" name="Рисунок 9" descr="C:\Users\1\Documents\Мои документы со старого компьютера\Директор\Анализы\2013 - 2014\Фото А ну ка парни 2014 год\_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Мои документы со старого компьютера\Директор\Анализы\2013 - 2014\Фото А ну ка парни 2014 год\_MG_0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691" w:rsidRDefault="00E76691"/>
    <w:p w:rsidR="00E76691" w:rsidRDefault="00E76691">
      <w:r>
        <w:rPr>
          <w:noProof/>
          <w:lang w:eastAsia="ru-RU"/>
        </w:rPr>
        <w:lastRenderedPageBreak/>
        <w:drawing>
          <wp:inline distT="0" distB="0" distL="0" distR="0">
            <wp:extent cx="5940425" cy="3965055"/>
            <wp:effectExtent l="19050" t="0" r="3175" b="0"/>
            <wp:docPr id="4" name="Рисунок 4" descr="C:\Users\1\Documents\Мои документы со старого компьютера\Директор\Анализы\2013 - 2014\Фото А ну ка парни 2014 год\_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Мои документы со старого компьютера\Директор\Анализы\2013 - 2014\Фото А ну ка парни 2014 год\_MG_0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691" w:rsidRDefault="00E76691"/>
    <w:p w:rsidR="00E76691" w:rsidRDefault="00E76691"/>
    <w:p w:rsidR="00E76691" w:rsidRDefault="00E76691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10" descr="C:\Users\1\Documents\Мои документы со старого компьютера\Директор\Анализы\2013 - 2014\Фото А ну ка парни 2014 год\_MG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Мои документы со старого компьютера\Директор\Анализы\2013 - 2014\Фото А ну ка парни 2014 год\_MG_0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691" w:rsidRDefault="00E76691"/>
    <w:p w:rsidR="00E76691" w:rsidRDefault="00E76691">
      <w:r>
        <w:rPr>
          <w:noProof/>
          <w:lang w:eastAsia="ru-RU"/>
        </w:rPr>
        <w:lastRenderedPageBreak/>
        <w:drawing>
          <wp:inline distT="0" distB="0" distL="0" distR="0">
            <wp:extent cx="5734050" cy="8601075"/>
            <wp:effectExtent l="19050" t="0" r="0" b="0"/>
            <wp:docPr id="11" name="Рисунок 11" descr="C:\Users\1\Documents\Мои документы со старого компьютера\Директор\Анализы\2013 - 2014\Фото А ну ка парни 2014 год\_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Мои документы со старого компьютера\Директор\Анализы\2013 - 2014\Фото А ну ка парни 2014 год\_MG_0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691" w:rsidRDefault="00E76691"/>
    <w:p w:rsidR="00E76691" w:rsidRDefault="00E76691">
      <w:r>
        <w:rPr>
          <w:noProof/>
          <w:lang w:eastAsia="ru-RU"/>
        </w:rPr>
        <w:lastRenderedPageBreak/>
        <w:drawing>
          <wp:inline distT="0" distB="0" distL="0" distR="0">
            <wp:extent cx="5940425" cy="3958374"/>
            <wp:effectExtent l="19050" t="0" r="3175" b="0"/>
            <wp:docPr id="12" name="Рисунок 12" descr="C:\Users\1\Documents\Мои документы со старого компьютера\Директор\Анализы\2013 - 2014\Фото А ну ка парни 2014 год\_MG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Мои документы со старого компьютера\Директор\Анализы\2013 - 2014\Фото А ну ка парни 2014 год\_MG_0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691" w:rsidRDefault="00E76691">
      <w:r>
        <w:rPr>
          <w:noProof/>
          <w:lang w:eastAsia="ru-RU"/>
        </w:rPr>
        <w:drawing>
          <wp:inline distT="0" distB="0" distL="0" distR="0">
            <wp:extent cx="4448175" cy="1865917"/>
            <wp:effectExtent l="19050" t="0" r="9525" b="0"/>
            <wp:docPr id="13" name="Рисунок 13" descr="C:\Users\1\Documents\Мои документы со старого компьютера\Директор\Анализы\2013 - 2014\Фото А ну ка парни 2014 год\_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cuments\Мои документы со старого компьютера\Директор\Анализы\2013 - 2014\Фото А ну ка парни 2014 год\_MG_04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86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12" w:rsidRDefault="00123E12"/>
    <w:p w:rsidR="00123E12" w:rsidRDefault="00123E12"/>
    <w:p w:rsidR="00123E12" w:rsidRDefault="00123E12"/>
    <w:p w:rsidR="00123E12" w:rsidRDefault="00123E12">
      <w:r>
        <w:rPr>
          <w:noProof/>
          <w:lang w:eastAsia="ru-RU"/>
        </w:rPr>
        <w:drawing>
          <wp:inline distT="0" distB="0" distL="0" distR="0">
            <wp:extent cx="3686175" cy="2457450"/>
            <wp:effectExtent l="19050" t="0" r="9525" b="0"/>
            <wp:docPr id="14" name="Рисунок 14" descr="C:\Users\1\Documents\Мои документы со старого компьютера\Директор\Анализы\2013 - 2014\Фото А ну ка парни 2014 год\_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cuments\Мои документы со старого компьютера\Директор\Анализы\2013 - 2014\Фото А ну ка парни 2014 год\_MG_04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30" cy="246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B5" w:rsidRDefault="006D7FB5" w:rsidP="006D7FB5">
      <w:pPr>
        <w:jc w:val="center"/>
      </w:pPr>
      <w:r>
        <w:lastRenderedPageBreak/>
        <w:t xml:space="preserve">Фотографии с </w:t>
      </w:r>
      <w:proofErr w:type="spellStart"/>
      <w:r>
        <w:t>турслетов</w:t>
      </w:r>
      <w:proofErr w:type="spellEnd"/>
      <w:r>
        <w:t xml:space="preserve"> и походов.</w:t>
      </w:r>
    </w:p>
    <w:p w:rsidR="006D7FB5" w:rsidRDefault="006D7FB5" w:rsidP="006D7F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76475" cy="1704975"/>
            <wp:effectExtent l="19050" t="0" r="9525" b="0"/>
            <wp:docPr id="69" name="Рисунок 57" descr="F:\Сайт декабрь 2014\Талицин\походы и турслёты в фото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Сайт декабрь 2014\Талицин\походы и турслёты в фото\IMG_0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6475" cy="1704975"/>
            <wp:effectExtent l="19050" t="0" r="9525" b="0"/>
            <wp:docPr id="68" name="Рисунок 56" descr="F:\Сайт декабрь 2014\Талицин\походы и турслёты в фото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Сайт декабрь 2014\Талицин\походы и турслёты в фото\IMG_0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67" name="Рисунок 55" descr="F:\Сайт декабрь 2014\Талицин\походы и турслёты в фото\DSCN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Сайт декабрь 2014\Талицин\походы и турслёты в фото\DSCN7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66" name="Рисунок 54" descr="F:\Сайт декабрь 2014\Талицин\походы и турслёты в фото\DSCN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Сайт декабрь 2014\Талицин\походы и турслёты в фото\DSCN7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65" name="Рисунок 53" descr="F:\Сайт декабрь 2014\Талицин\походы и турслёты в фото\DSCN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Сайт декабрь 2014\Талицин\походы и турслёты в фото\DSCN69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64" name="Рисунок 52" descr="F:\Сайт декабрь 2014\Талицин\походы и турслёты в фото\DSCN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Сайт декабрь 2014\Талицин\походы и турслёты в фото\DSCN69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63" name="Рисунок 51" descr="F:\Сайт декабрь 2014\Талицин\походы и турслёты в фото\DSCN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Сайт декабрь 2014\Талицин\походы и турслёты в фото\DSCN69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62" name="Рисунок 50" descr="F:\Сайт декабрь 2014\Талицин\походы и турслёты в фото\DSCN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Сайт декабрь 2014\Талицин\походы и турслёты в фото\DSCN69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61" name="Рисунок 49" descr="F:\Сайт декабрь 2014\Талицин\походы и турслёты в фото\DSCN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Сайт декабрь 2014\Талицин\походы и турслёты в фото\DSCN69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60" name="Рисунок 48" descr="F:\Сайт декабрь 2014\Талицин\походы и турслёты в фото\DSCN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Сайт декабрь 2014\Талицин\походы и турслёты в фото\DSCN69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59" name="Рисунок 47" descr="F:\Сайт декабрь 2014\Талицин\походы и турслёты в фото\DSCN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Сайт декабрь 2014\Талицин\походы и турслёты в фото\DSCN69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58" name="Рисунок 46" descr="F:\Сайт декабрь 2014\Талицин\походы и турслёты в фото\DSCN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Сайт декабрь 2014\Талицин\походы и турслёты в фото\DSCN69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57" name="Рисунок 45" descr="F:\Сайт декабрь 2014\Талицин\походы и турслёты в фото\DSCN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Сайт декабрь 2014\Талицин\походы и турслёты в фото\DSCN69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56" name="Рисунок 44" descr="F:\Сайт декабрь 2014\Талицин\походы и турслёты в фото\DSCN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Сайт декабрь 2014\Талицин\походы и турслёты в фото\DSCN69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55" name="Рисунок 43" descr="F:\Сайт декабрь 2014\Талицин\походы и турслёты в фото\DSCN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Сайт декабрь 2014\Талицин\походы и турслёты в фото\DSCN69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54" name="Рисунок 42" descr="F:\Сайт декабрь 2014\Талицин\походы и турслёты в фото\DSCN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Сайт декабрь 2014\Талицин\походы и турслёты в фото\DSCN69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53" name="Рисунок 41" descr="F:\Сайт декабрь 2014\Талицин\походы и турслёты в фото\DSCN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Сайт декабрь 2014\Талицин\походы и турслёты в фото\DSCN69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52" name="Рисунок 40" descr="F:\Сайт декабрь 2014\Талицин\походы и турслёты в фото\DSCN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Сайт декабрь 2014\Талицин\походы и турслёты в фото\DSCN68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51" name="Рисунок 39" descr="F:\Сайт декабрь 2014\Талицин\походы и турслёты в фото\DSCN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Сайт декабрь 2014\Талицин\походы и турслёты в фото\DSCN689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50" name="Рисунок 38" descr="F:\Сайт декабрь 2014\Талицин\походы и турслёты в фото\DSCN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Сайт декабрь 2014\Талицин\походы и турслёты в фото\DSCN68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49" name="Рисунок 37" descr="F:\Сайт декабрь 2014\Талицин\походы и турслёты в фото\DSCN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Сайт декабрь 2014\Талицин\походы и турслёты в фото\DSCN689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48" name="Рисунок 36" descr="F:\Сайт декабрь 2014\Талицин\походы и турслёты в фото\DSCN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Сайт декабрь 2014\Талицин\походы и турслёты в фото\DSCN689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47" name="Рисунок 35" descr="F:\Сайт декабрь 2014\Талицин\походы и турслёты в фото\DSCN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Сайт декабрь 2014\Талицин\походы и турслёты в фото\DSCN68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46" name="Рисунок 34" descr="F:\Сайт декабрь 2014\Талицин\походы и турслёты в фото\DSCN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Сайт декабрь 2014\Талицин\походы и турслёты в фото\DSCN688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45" name="Рисунок 33" descr="F:\Сайт декабрь 2014\Талицин\походы и турслёты в фото\DSCN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Сайт декабрь 2014\Талицин\походы и турслёты в фото\DSCN688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44" name="Рисунок 32" descr="F:\Сайт декабрь 2014\Талицин\походы и турслёты в фото\DSCN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Сайт декабрь 2014\Талицин\походы и турслёты в фото\DSCN688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43" name="Рисунок 31" descr="F:\Сайт декабрь 2014\Талицин\походы и турслёты в фото\DSCN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Сайт декабрь 2014\Талицин\походы и турслёты в фото\DSCN688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42" name="Рисунок 30" descr="F:\Сайт декабрь 2014\Талицин\походы и турслёты в фото\DSCN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Сайт декабрь 2014\Талицин\походы и турслёты в фото\DSCN688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41" name="Рисунок 29" descr="F:\Сайт декабрь 2014\Талицин\походы и турслёты в фото\DSCN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Сайт декабрь 2014\Талицин\походы и турслёты в фото\DSCN687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28700" cy="1362075"/>
            <wp:effectExtent l="19050" t="0" r="0" b="0"/>
            <wp:docPr id="40" name="Рисунок 28" descr="F:\Сайт декабрь 2014\Талицин\походы и турслёты в фото\DSCN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Сайт декабрь 2014\Талицин\походы и турслёты в фото\DSCN45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28700" cy="1362075"/>
            <wp:effectExtent l="19050" t="0" r="0" b="0"/>
            <wp:docPr id="39" name="Рисунок 27" descr="F:\Сайт декабрь 2014\Талицин\походы и турслёты в фото\DSCN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Сайт декабрь 2014\Талицин\походы и турслёты в фото\DSCN45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28700" cy="1362075"/>
            <wp:effectExtent l="19050" t="0" r="0" b="0"/>
            <wp:docPr id="38" name="Рисунок 26" descr="F:\Сайт декабрь 2014\Талицин\походы и турслёты в фото\DSCN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Сайт декабрь 2014\Талицин\походы и турслёты в фото\DSCN450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8700" cy="1362075"/>
            <wp:effectExtent l="19050" t="0" r="0" b="0"/>
            <wp:docPr id="37" name="Рисунок 25" descr="F:\Сайт декабрь 2014\Талицин\походы и турслёты в фото\DSCN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Сайт декабрь 2014\Талицин\походы и турслёты в фото\DSCN45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36" name="Рисунок 24" descr="F:\Сайт декабрь 2014\Талицин\походы и турслёты в фото\DSCN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айт декабрь 2014\Талицин\походы и турслёты в фото\DSCN45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28700" cy="1362075"/>
            <wp:effectExtent l="19050" t="0" r="0" b="0"/>
            <wp:docPr id="35" name="Рисунок 23" descr="F:\Сайт декабрь 2014\Талицин\походы и турслёты в фото\DSCN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Сайт декабрь 2014\Талицин\походы и турслёты в фото\DSCN45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28700" cy="1362075"/>
            <wp:effectExtent l="19050" t="0" r="0" b="0"/>
            <wp:docPr id="34" name="Рисунок 22" descr="F:\Сайт декабрь 2014\Талицин\походы и турслёты в фото\DSCN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айт декабрь 2014\Талицин\походы и турслёты в фото\DSCN449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28700" cy="1362075"/>
            <wp:effectExtent l="19050" t="0" r="0" b="0"/>
            <wp:docPr id="33" name="Рисунок 21" descr="F:\Сайт декабрь 2014\Талицин\походы и турслёты в фото\DSCN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айт декабрь 2014\Талицин\походы и турслёты в фото\DSCN449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28700" cy="1362075"/>
            <wp:effectExtent l="19050" t="0" r="0" b="0"/>
            <wp:docPr id="32" name="Рисунок 20" descr="F:\Сайт декабрь 2014\Талицин\походы и турслёты в фото\DSCN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айт декабрь 2014\Талицин\походы и турслёты в фото\DSCN449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31" name="Рисунок 19" descr="F:\Сайт декабрь 2014\Талицин\походы и турслёты в фото\DSCN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айт декабрь 2014\Талицин\походы и турслёты в фото\DSCN449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30" name="Рисунок 18" descr="F:\Сайт декабрь 2014\Талицин\походы и турслёты в фото\DSCN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айт декабрь 2014\Талицин\походы и турслёты в фото\DSCN447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28700" cy="1362075"/>
            <wp:effectExtent l="19050" t="0" r="0" b="0"/>
            <wp:docPr id="29" name="Рисунок 17" descr="F:\Сайт декабрь 2014\Талицин\походы и турслёты в фото\DSCN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айт декабрь 2014\Талицин\походы и турслёты в фото\DSCN447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28700" cy="1362075"/>
            <wp:effectExtent l="19050" t="0" r="0" b="0"/>
            <wp:docPr id="28" name="Рисунок 16" descr="F:\Сайт декабрь 2014\Талицин\походы и турслёты в фото\DSCN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айт декабрь 2014\Талицин\походы и турслёты в фото\DSCN446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27" name="Рисунок 15" descr="F:\Сайт декабрь 2014\Талицин\походы и турслёты в фото\DSCN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айт декабрь 2014\Талицин\походы и турслёты в фото\DSCN446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26" name="Рисунок 14" descr="F:\Сайт декабрь 2014\Талицин\походы и турслёты в фото\DSCN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айт декабрь 2014\Талицин\походы и турслёты в фото\DSCN446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028700"/>
            <wp:effectExtent l="19050" t="0" r="9525" b="0"/>
            <wp:docPr id="25" name="Рисунок 13" descr="F:\Сайт декабрь 2014\Талицин\походы и турслёты в фото\DSCN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йт декабрь 2014\Талицин\походы и турслёты в фото\DSCN446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6475" cy="1704975"/>
            <wp:effectExtent l="19050" t="0" r="9525" b="0"/>
            <wp:docPr id="1" name="Рисунок 1" descr="F:\Сайт декабрь 2014\Талицин\походы и турслёты в фото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декабрь 2014\Талицин\походы и турслёты в фото\IMG_019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FB5" w:rsidSect="006D7F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6691"/>
    <w:rsid w:val="000C2F88"/>
    <w:rsid w:val="00123E12"/>
    <w:rsid w:val="00325158"/>
    <w:rsid w:val="004C7C9A"/>
    <w:rsid w:val="005D02B7"/>
    <w:rsid w:val="005D4C99"/>
    <w:rsid w:val="00631ECA"/>
    <w:rsid w:val="006C1A84"/>
    <w:rsid w:val="006D7FB5"/>
    <w:rsid w:val="00877DE6"/>
    <w:rsid w:val="00E76691"/>
    <w:rsid w:val="00EC7519"/>
    <w:rsid w:val="00F86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Ольга</cp:lastModifiedBy>
  <cp:revision>7</cp:revision>
  <dcterms:created xsi:type="dcterms:W3CDTF">2014-12-11T12:34:00Z</dcterms:created>
  <dcterms:modified xsi:type="dcterms:W3CDTF">2014-12-12T18:21:00Z</dcterms:modified>
</cp:coreProperties>
</file>